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E4D8" w14:textId="2208C126" w:rsidR="00EF50A9" w:rsidRDefault="006E015E" w:rsidP="006E015E">
      <w:pPr>
        <w:jc w:val="center"/>
      </w:pPr>
      <w:r>
        <w:rPr>
          <w:noProof/>
        </w:rPr>
        <w:drawing>
          <wp:inline distT="0" distB="0" distL="0" distR="0" wp14:anchorId="64AC0860" wp14:editId="33CEDD33">
            <wp:extent cx="749808" cy="7406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1DDCB" w14:textId="00F52A19" w:rsidR="006E015E" w:rsidRDefault="006E015E" w:rsidP="006E015E">
      <w:pPr>
        <w:pStyle w:val="NoSpacing"/>
        <w:jc w:val="center"/>
        <w:rPr>
          <w:rFonts w:ascii="Cambria" w:hAnsi="Cambria"/>
          <w:b/>
          <w:sz w:val="40"/>
          <w:szCs w:val="40"/>
        </w:rPr>
      </w:pPr>
      <w:r w:rsidRPr="006E015E">
        <w:rPr>
          <w:rFonts w:ascii="Cambria" w:hAnsi="Cambria"/>
          <w:b/>
          <w:sz w:val="40"/>
          <w:szCs w:val="40"/>
        </w:rPr>
        <w:t>ARCHIVAL METRICAL RECORDS SEARCH</w:t>
      </w:r>
    </w:p>
    <w:p w14:paraId="585CA100" w14:textId="74996560" w:rsidR="006E015E" w:rsidRDefault="006E015E" w:rsidP="006E015E">
      <w:pPr>
        <w:pStyle w:val="NoSpacing"/>
        <w:jc w:val="center"/>
        <w:rPr>
          <w:rFonts w:ascii="Cambria" w:hAnsi="Cambria"/>
          <w:b/>
          <w:sz w:val="40"/>
          <w:szCs w:val="40"/>
        </w:rPr>
      </w:pPr>
    </w:p>
    <w:p w14:paraId="3BD2FA27" w14:textId="2184FD43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Year of Baptism:</w:t>
      </w:r>
    </w:p>
    <w:p w14:paraId="05F4BDAC" w14:textId="191D2A28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0EE6FCA1" w14:textId="77777777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7F83B0B5" w14:textId="77777777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7DCEE0E8" w14:textId="25A96119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Year of Marriage:</w:t>
      </w:r>
    </w:p>
    <w:p w14:paraId="6DFECE33" w14:textId="77777777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2C6F2DDF" w14:textId="403F96F5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628F11C3" w14:textId="77777777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6DB28ABD" w14:textId="75816400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5233B687" w14:textId="223BD486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 of Person:   First Name                                              Last Name</w:t>
      </w:r>
    </w:p>
    <w:p w14:paraId="758906C0" w14:textId="24D4DB27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14E8341F" w14:textId="2B2451A5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2B5CEC40" w14:textId="26E02DC4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01487BDE" w14:textId="54C4A7F3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176BE6E1" w14:textId="77777777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757B6D0B" w14:textId="1B133D54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1794190A" w14:textId="177FF08B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Name of Parish &amp; City</w:t>
      </w:r>
      <w:r w:rsidR="005C7618">
        <w:rPr>
          <w:rFonts w:ascii="Cambria" w:hAnsi="Cambria"/>
          <w:b/>
          <w:sz w:val="24"/>
          <w:szCs w:val="24"/>
        </w:rPr>
        <w:t>:</w:t>
      </w:r>
    </w:p>
    <w:p w14:paraId="6A612415" w14:textId="77777777" w:rsidR="005C7618" w:rsidRDefault="005C7618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57F0CF01" w14:textId="4C423A65" w:rsidR="005C7618" w:rsidRDefault="005C7618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23C71726" w14:textId="3F5769BB" w:rsidR="005C7618" w:rsidRDefault="005C7618" w:rsidP="006E015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Your name and email address: </w:t>
      </w:r>
    </w:p>
    <w:p w14:paraId="0A62F90A" w14:textId="77777777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6578E4EF" w14:textId="321E62A6" w:rsidR="006E015E" w:rsidRDefault="005C7618" w:rsidP="006E015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Kindly provide as much information as possible and send your request to </w:t>
      </w:r>
      <w:hyperlink r:id="rId5" w:history="1">
        <w:r w:rsidRPr="00CA3BF0">
          <w:rPr>
            <w:rStyle w:val="Hyperlink"/>
            <w:rFonts w:ascii="Cambria" w:hAnsi="Cambria"/>
            <w:b/>
            <w:sz w:val="24"/>
            <w:szCs w:val="24"/>
          </w:rPr>
          <w:t>secretary@archdiocese.ca</w:t>
        </w:r>
      </w:hyperlink>
      <w:r w:rsidR="006E015E">
        <w:rPr>
          <w:rFonts w:ascii="Cambria" w:hAnsi="Cambria"/>
          <w:b/>
          <w:sz w:val="24"/>
          <w:szCs w:val="24"/>
        </w:rPr>
        <w:t xml:space="preserve"> </w:t>
      </w:r>
    </w:p>
    <w:p w14:paraId="6BF2EF14" w14:textId="52BB5BA3" w:rsidR="005C7618" w:rsidRDefault="005C7618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7D7768F4" w14:textId="3DF9EAD1" w:rsidR="006E015E" w:rsidRDefault="005C7618" w:rsidP="006E015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FOR YOUR INFORMATION AND GUIDANCE ALL METRICAL RECORDS DATED FROM 1900 – 1965 ARE WRITTEN IN RUSSIAN AND A TRANSLATED COPY WILL BE PROVIDED WITH AUTHENTICITY </w:t>
      </w:r>
      <w:bookmarkStart w:id="0" w:name="_GoBack"/>
      <w:bookmarkEnd w:id="0"/>
    </w:p>
    <w:p w14:paraId="1BD7940B" w14:textId="38572D48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03710158" w14:textId="214D4CCF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070DEF08" w14:textId="7F29F197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 fee of $150 is assessed for searching the metrical records as approved by the Archdiocese of Canada Council Members, October 14, 2018.  Payment </w:t>
      </w:r>
      <w:r w:rsidR="005C7618">
        <w:rPr>
          <w:rFonts w:ascii="Cambria" w:hAnsi="Cambria"/>
          <w:b/>
          <w:sz w:val="24"/>
          <w:szCs w:val="24"/>
        </w:rPr>
        <w:t xml:space="preserve">on our website, </w:t>
      </w:r>
      <w:hyperlink r:id="rId6" w:history="1">
        <w:r w:rsidR="005C7618" w:rsidRPr="00CA3BF0">
          <w:rPr>
            <w:rStyle w:val="Hyperlink"/>
            <w:rFonts w:ascii="Cambria" w:hAnsi="Cambria"/>
            <w:b/>
            <w:sz w:val="24"/>
            <w:szCs w:val="24"/>
          </w:rPr>
          <w:t>www.archdiocese.ca</w:t>
        </w:r>
      </w:hyperlink>
      <w:r w:rsidR="005C7618">
        <w:rPr>
          <w:rFonts w:ascii="Cambria" w:hAnsi="Cambria"/>
          <w:b/>
          <w:sz w:val="24"/>
          <w:szCs w:val="24"/>
        </w:rPr>
        <w:t xml:space="preserve">  - </w:t>
      </w:r>
      <w:r>
        <w:rPr>
          <w:rFonts w:ascii="Cambria" w:hAnsi="Cambria"/>
          <w:b/>
          <w:sz w:val="24"/>
          <w:szCs w:val="24"/>
        </w:rPr>
        <w:t xml:space="preserve"> Canada Helps.org </w:t>
      </w:r>
    </w:p>
    <w:p w14:paraId="6C4688D9" w14:textId="68FCD607" w:rsid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p w14:paraId="46ABCBA5" w14:textId="77777777" w:rsidR="006E015E" w:rsidRPr="006E015E" w:rsidRDefault="006E015E" w:rsidP="006E015E">
      <w:pPr>
        <w:pStyle w:val="NoSpacing"/>
        <w:rPr>
          <w:rFonts w:ascii="Cambria" w:hAnsi="Cambria"/>
          <w:b/>
          <w:sz w:val="24"/>
          <w:szCs w:val="24"/>
        </w:rPr>
      </w:pPr>
    </w:p>
    <w:sectPr w:rsidR="006E015E" w:rsidRPr="006E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5E"/>
    <w:rsid w:val="00204ABB"/>
    <w:rsid w:val="005C7618"/>
    <w:rsid w:val="006E015E"/>
    <w:rsid w:val="00E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2EF8"/>
  <w15:chartTrackingRefBased/>
  <w15:docId w15:val="{7BB019F9-E15A-478B-96E4-6EA365A5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15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C7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diocese.ca" TargetMode="External"/><Relationship Id="rId5" Type="http://schemas.openxmlformats.org/officeDocument/2006/relationships/hyperlink" Target="mailto:secretary@archdioces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Miller</dc:creator>
  <cp:keywords/>
  <dc:description/>
  <cp:lastModifiedBy>Anna Miller</cp:lastModifiedBy>
  <cp:revision>2</cp:revision>
  <dcterms:created xsi:type="dcterms:W3CDTF">2019-02-07T17:51:00Z</dcterms:created>
  <dcterms:modified xsi:type="dcterms:W3CDTF">2019-02-07T18:16:00Z</dcterms:modified>
</cp:coreProperties>
</file>